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880"/>
        </w:tabs>
        <w:spacing w:before="375" w:after="375" w:line="400" w:lineRule="exact"/>
        <w:jc w:val="center"/>
        <w:rPr>
          <w:rFonts w:ascii="黑体" w:hAnsi="黑体" w:eastAsia="黑体" w:cs="宋体"/>
          <w:b/>
          <w:bCs/>
          <w:color w:val="333333"/>
          <w:kern w:val="0"/>
          <w:sz w:val="52"/>
          <w:szCs w:val="52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52"/>
          <w:szCs w:val="52"/>
        </w:rPr>
        <w:t>证书代领授权委托书</w:t>
      </w:r>
    </w:p>
    <w:p>
      <w:pPr>
        <w:widowControl/>
        <w:spacing w:before="375" w:after="375" w:line="600" w:lineRule="exact"/>
        <w:jc w:val="center"/>
        <w:rPr>
          <w:rFonts w:ascii="黑体" w:hAnsi="黑体" w:eastAsia="黑体" w:cs="宋体"/>
          <w:b/>
          <w:color w:val="333333"/>
          <w:kern w:val="0"/>
          <w:sz w:val="52"/>
          <w:szCs w:val="52"/>
        </w:rPr>
      </w:pPr>
    </w:p>
    <w:p>
      <w:pPr>
        <w:widowControl/>
        <w:spacing w:before="375" w:after="375" w:line="500" w:lineRule="exact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委托人：姓名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身份证号码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联系电话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widowControl/>
        <w:spacing w:before="375" w:after="375" w:line="500" w:lineRule="exact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受托人：姓名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身份证号码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联系电话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本人因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事务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繁忙，不能亲自前往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岳阳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人力资源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考试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领取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____________________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证书，特委托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作为我的合法代理人，全权代表我办理相关事项，对委托人在办理上述事项过程中所签署的有关文件，我均予以认可，并承担相应的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"http://www.lawtime.cn/info/laodonghetongfa/falvzeren/"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法律责任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。代理人无转委托权。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>
      <w:pPr>
        <w:widowControl/>
        <w:spacing w:before="375" w:after="375" w:line="500" w:lineRule="exact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　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委托期限：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</w:t>
      </w:r>
    </w:p>
    <w:p>
      <w:pPr>
        <w:widowControl/>
        <w:spacing w:before="375" w:after="375" w:line="500" w:lineRule="exact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　                        委托人：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18"/>
          <w:szCs w:val="18"/>
        </w:rPr>
        <w:t>(签名或盖章)</w:t>
      </w:r>
    </w:p>
    <w:p>
      <w:pPr>
        <w:widowControl/>
        <w:spacing w:before="375" w:after="375" w:line="500" w:lineRule="exact"/>
        <w:ind w:firstLine="3640" w:firstLineChars="130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受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托人：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18"/>
          <w:szCs w:val="18"/>
        </w:rPr>
        <w:t>(签名或盖章)</w:t>
      </w:r>
    </w:p>
    <w:p>
      <w:pPr>
        <w:widowControl/>
        <w:spacing w:before="375" w:after="375" w:line="500" w:lineRule="exact"/>
        <w:ind w:right="420" w:firstLine="548" w:firstLineChars="196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pict>
          <v:rect id="_x0000_s1027" o:spid="_x0000_s1027" o:spt="1" style="position:absolute;left:0pt;margin-left:260.4pt;margin-top:41.05pt;height:146.4pt;width:219pt;z-index:2516582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widowControl/>
                    <w:spacing w:before="375" w:after="375" w:line="600" w:lineRule="exact"/>
                    <w:ind w:right="420"/>
                    <w:jc w:val="center"/>
                    <w:rPr>
                      <w:rFonts w:hint="eastAsia" w:ascii="仿宋" w:hAnsi="仿宋" w:eastAsia="仿宋" w:cs="宋体"/>
                      <w:color w:val="333333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宋体"/>
                      <w:color w:val="333333"/>
                      <w:kern w:val="0"/>
                      <w:sz w:val="28"/>
                      <w:szCs w:val="28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仿宋" w:hAnsi="仿宋" w:eastAsia="仿宋" w:cs="宋体"/>
                      <w:color w:val="333333"/>
                      <w:kern w:val="0"/>
                      <w:sz w:val="28"/>
                      <w:szCs w:val="28"/>
                    </w:rPr>
                    <w:t>受托人身份证复印件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（有</w:t>
                  </w:r>
                  <w:r>
                    <w:rPr>
                      <w:rFonts w:hint="eastAsia" w:eastAsia="宋体"/>
                      <w:lang w:eastAsia="zh-CN"/>
                    </w:rPr>
                    <w:t>持证人照片的身份证反面</w:t>
                  </w:r>
                  <w:r>
                    <w:rPr>
                      <w:rFonts w:hint="eastAsia"/>
                    </w:rPr>
                    <w:t>）</w:t>
                  </w:r>
                </w:p>
                <w:p>
                  <w:pPr>
                    <w:jc w:val="center"/>
                  </w:pPr>
                </w:p>
                <w:p/>
              </w:txbxContent>
            </v:textbox>
          </v:rect>
        </w:pic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pict>
          <v:rect id="_x0000_s1026" o:spid="_x0000_s1026" o:spt="1" style="position:absolute;left:0pt;margin-left:-5.4pt;margin-top:41.05pt;height:146.4pt;width:219pt;z-index:2516572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widowControl/>
                    <w:spacing w:before="375" w:after="375" w:line="600" w:lineRule="exact"/>
                    <w:ind w:right="420"/>
                    <w:jc w:val="center"/>
                    <w:rPr>
                      <w:rFonts w:hint="eastAsia" w:ascii="仿宋" w:hAnsi="仿宋" w:eastAsia="仿宋" w:cs="宋体"/>
                      <w:color w:val="333333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333333"/>
                      <w:kern w:val="0"/>
                      <w:sz w:val="28"/>
                      <w:szCs w:val="2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宋体"/>
                      <w:color w:val="333333"/>
                      <w:kern w:val="0"/>
                      <w:sz w:val="28"/>
                      <w:szCs w:val="28"/>
                    </w:rPr>
                    <w:t>委托人身份证复印件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（有</w:t>
                  </w:r>
                  <w:r>
                    <w:rPr>
                      <w:rFonts w:hint="eastAsia"/>
                      <w:lang w:eastAsia="zh-CN"/>
                    </w:rPr>
                    <w:t>持证人照片的身份证反面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rect>
        </w:pic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            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br w:type="textWrapping"/>
      </w:r>
    </w:p>
    <w:p>
      <w:pPr>
        <w:widowControl/>
        <w:spacing w:before="375" w:after="375" w:line="600" w:lineRule="exact"/>
        <w:ind w:right="420" w:firstLine="627" w:firstLineChars="196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pacing w:before="375" w:after="375" w:line="600" w:lineRule="exact"/>
        <w:ind w:right="42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                                 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767B"/>
    <w:rsid w:val="0038253E"/>
    <w:rsid w:val="003C4A21"/>
    <w:rsid w:val="004B7E68"/>
    <w:rsid w:val="004D3393"/>
    <w:rsid w:val="004F5006"/>
    <w:rsid w:val="005C08FB"/>
    <w:rsid w:val="006615F9"/>
    <w:rsid w:val="00695A45"/>
    <w:rsid w:val="006974E3"/>
    <w:rsid w:val="007577E6"/>
    <w:rsid w:val="007B384C"/>
    <w:rsid w:val="007F6735"/>
    <w:rsid w:val="00805482"/>
    <w:rsid w:val="008B4BA1"/>
    <w:rsid w:val="008D767B"/>
    <w:rsid w:val="009F15EA"/>
    <w:rsid w:val="00A33D7D"/>
    <w:rsid w:val="00AD32F9"/>
    <w:rsid w:val="00C16AEC"/>
    <w:rsid w:val="00EF10E7"/>
    <w:rsid w:val="00F50071"/>
    <w:rsid w:val="00F64F2E"/>
    <w:rsid w:val="00FB7627"/>
    <w:rsid w:val="00FC7BCB"/>
    <w:rsid w:val="19F7C5BF"/>
    <w:rsid w:val="2C8E68C2"/>
    <w:rsid w:val="3AAFCA3D"/>
    <w:rsid w:val="3D1B9FD0"/>
    <w:rsid w:val="3E5F7200"/>
    <w:rsid w:val="3F7BC8AC"/>
    <w:rsid w:val="3FFD8B2C"/>
    <w:rsid w:val="5BBCA489"/>
    <w:rsid w:val="68BDF7E7"/>
    <w:rsid w:val="6DFF6BCB"/>
    <w:rsid w:val="6EEEB31F"/>
    <w:rsid w:val="6FFDAF1C"/>
    <w:rsid w:val="757B70DA"/>
    <w:rsid w:val="7BDD6BDC"/>
    <w:rsid w:val="7BEB3B5B"/>
    <w:rsid w:val="7CED863B"/>
    <w:rsid w:val="7D759A01"/>
    <w:rsid w:val="7DDF6D77"/>
    <w:rsid w:val="7F7BE29E"/>
    <w:rsid w:val="7FBBC257"/>
    <w:rsid w:val="7FD52913"/>
    <w:rsid w:val="AB2FA837"/>
    <w:rsid w:val="B67F2C15"/>
    <w:rsid w:val="BA3F828F"/>
    <w:rsid w:val="BA7B23C6"/>
    <w:rsid w:val="BADD4745"/>
    <w:rsid w:val="BEF79DA0"/>
    <w:rsid w:val="BF6F24FF"/>
    <w:rsid w:val="BFAFA72B"/>
    <w:rsid w:val="BFBD7C15"/>
    <w:rsid w:val="DDFDB187"/>
    <w:rsid w:val="E3AE5777"/>
    <w:rsid w:val="E7D4401F"/>
    <w:rsid w:val="E7D9DBDB"/>
    <w:rsid w:val="EE5FD7A8"/>
    <w:rsid w:val="EEF7E8BD"/>
    <w:rsid w:val="EFAFEC71"/>
    <w:rsid w:val="F7EF1323"/>
    <w:rsid w:val="FB7DD748"/>
    <w:rsid w:val="FD3D1769"/>
    <w:rsid w:val="FDA56F95"/>
    <w:rsid w:val="FE6F16E0"/>
    <w:rsid w:val="FF66FA0A"/>
    <w:rsid w:val="FFF79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2019-05-02T09:15:00Z</dcterms:created>
  <dc:creator>tang</dc:creator>
  <cp:lastModifiedBy>xjkp</cp:lastModifiedBy>
  <cp:lastPrinted>2024-10-15T09:36:08Z</cp:lastPrinted>
  <dcterms:modified xsi:type="dcterms:W3CDTF">2024-10-15T09:58:47Z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